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D02F2" w14:textId="77777777" w:rsidR="00264427" w:rsidRPr="00992B0F" w:rsidRDefault="00C10483">
      <w:pPr>
        <w:rPr>
          <w:b/>
          <w:sz w:val="28"/>
        </w:rPr>
      </w:pPr>
      <w:r>
        <w:rPr>
          <w:b/>
          <w:sz w:val="28"/>
        </w:rPr>
        <w:t xml:space="preserve">Suggested local </w:t>
      </w:r>
      <w:r w:rsidR="0035173E" w:rsidRPr="00992B0F">
        <w:rPr>
          <w:b/>
          <w:sz w:val="28"/>
        </w:rPr>
        <w:t xml:space="preserve">support groups </w:t>
      </w:r>
    </w:p>
    <w:p w14:paraId="2516C7B8" w14:textId="1535E933" w:rsidR="0035173E" w:rsidRDefault="00C10483">
      <w:r>
        <w:t xml:space="preserve">A number of charities have local support groups, who may be interested </w:t>
      </w:r>
      <w:r w:rsidR="0079523C">
        <w:t>in having</w:t>
      </w:r>
      <w:r>
        <w:t xml:space="preserve"> an LPC </w:t>
      </w:r>
      <w:r w:rsidR="0079523C">
        <w:t xml:space="preserve">representative </w:t>
      </w:r>
      <w:r>
        <w:t xml:space="preserve">attend one of their meetings to talk about flu and </w:t>
      </w:r>
      <w:r w:rsidR="0079523C">
        <w:t xml:space="preserve">the importance of </w:t>
      </w:r>
      <w:bookmarkStart w:id="0" w:name="_GoBack"/>
      <w:bookmarkEnd w:id="0"/>
      <w:r>
        <w:t>getting protected against flu by having a flu vaccination.</w:t>
      </w:r>
    </w:p>
    <w:p w14:paraId="75F8B475" w14:textId="77777777" w:rsidR="00C10483" w:rsidRDefault="00C10483">
      <w:r>
        <w:t>Below is a list of national organisations whose support group members are likely to be eligible for a flu vaccination. There may also be other organisations locally who you could contact to offer to present to their members on the Flu Vaccination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7270"/>
      </w:tblGrid>
      <w:tr w:rsidR="0035173E" w14:paraId="7EF7F12B" w14:textId="77777777" w:rsidTr="0035173E">
        <w:tc>
          <w:tcPr>
            <w:tcW w:w="1809" w:type="dxa"/>
          </w:tcPr>
          <w:p w14:paraId="612FEBCE" w14:textId="77777777" w:rsidR="0035173E" w:rsidRPr="0035173E" w:rsidRDefault="0035173E">
            <w:pPr>
              <w:rPr>
                <w:b/>
              </w:rPr>
            </w:pPr>
            <w:r w:rsidRPr="0035173E">
              <w:rPr>
                <w:b/>
              </w:rPr>
              <w:t>Organisation</w:t>
            </w:r>
          </w:p>
        </w:tc>
        <w:tc>
          <w:tcPr>
            <w:tcW w:w="7433" w:type="dxa"/>
          </w:tcPr>
          <w:p w14:paraId="06762F0E" w14:textId="77777777" w:rsidR="0035173E" w:rsidRPr="0035173E" w:rsidRDefault="00992B0F">
            <w:pPr>
              <w:rPr>
                <w:b/>
              </w:rPr>
            </w:pPr>
            <w:r>
              <w:rPr>
                <w:b/>
              </w:rPr>
              <w:t>Web link for information on local support groups</w:t>
            </w:r>
          </w:p>
        </w:tc>
      </w:tr>
      <w:tr w:rsidR="0035173E" w14:paraId="026D98F0" w14:textId="77777777" w:rsidTr="0035173E">
        <w:tc>
          <w:tcPr>
            <w:tcW w:w="1809" w:type="dxa"/>
          </w:tcPr>
          <w:p w14:paraId="08EBEA99" w14:textId="77777777" w:rsidR="0035173E" w:rsidRDefault="0035173E">
            <w:r>
              <w:t>Age UK</w:t>
            </w:r>
          </w:p>
        </w:tc>
        <w:tc>
          <w:tcPr>
            <w:tcW w:w="7433" w:type="dxa"/>
          </w:tcPr>
          <w:p w14:paraId="5D939951" w14:textId="77777777" w:rsidR="0035173E" w:rsidRDefault="0079523C">
            <w:hyperlink r:id="rId7" w:history="1">
              <w:r w:rsidR="0035173E" w:rsidRPr="00AE602A">
                <w:rPr>
                  <w:rStyle w:val="Hyperlink"/>
                </w:rPr>
                <w:t>http://www.ageuk.org.uk/about-us/local-partners/</w:t>
              </w:r>
            </w:hyperlink>
            <w:r w:rsidR="0035173E">
              <w:t xml:space="preserve"> </w:t>
            </w:r>
          </w:p>
        </w:tc>
      </w:tr>
      <w:tr w:rsidR="0035173E" w14:paraId="602A2FFA" w14:textId="77777777" w:rsidTr="0035173E">
        <w:tc>
          <w:tcPr>
            <w:tcW w:w="1809" w:type="dxa"/>
          </w:tcPr>
          <w:p w14:paraId="4190E0DD" w14:textId="77777777" w:rsidR="0035173E" w:rsidRDefault="0035173E">
            <w:r>
              <w:t>British Heart Foundation</w:t>
            </w:r>
          </w:p>
        </w:tc>
        <w:tc>
          <w:tcPr>
            <w:tcW w:w="7433" w:type="dxa"/>
          </w:tcPr>
          <w:p w14:paraId="6E0F6889" w14:textId="77777777" w:rsidR="0035173E" w:rsidRDefault="0079523C">
            <w:hyperlink r:id="rId8" w:history="1">
              <w:r w:rsidR="0035173E" w:rsidRPr="00AE602A">
                <w:rPr>
                  <w:rStyle w:val="Hyperlink"/>
                </w:rPr>
                <w:t>https://www.bhf.org.uk/heart-health/how-we-can-help/heart-support-groups/find-your-local-heart-support-group</w:t>
              </w:r>
            </w:hyperlink>
            <w:r w:rsidR="0035173E">
              <w:t xml:space="preserve"> </w:t>
            </w:r>
          </w:p>
        </w:tc>
      </w:tr>
      <w:tr w:rsidR="0035173E" w14:paraId="5B6C8CE1" w14:textId="77777777" w:rsidTr="0035173E">
        <w:tc>
          <w:tcPr>
            <w:tcW w:w="1809" w:type="dxa"/>
          </w:tcPr>
          <w:p w14:paraId="4D7F6C5A" w14:textId="77777777" w:rsidR="0035173E" w:rsidRDefault="0035173E">
            <w:r>
              <w:t>British Liver Trust</w:t>
            </w:r>
          </w:p>
        </w:tc>
        <w:tc>
          <w:tcPr>
            <w:tcW w:w="7433" w:type="dxa"/>
          </w:tcPr>
          <w:p w14:paraId="2C6C8D11" w14:textId="77777777" w:rsidR="0035173E" w:rsidRDefault="0079523C">
            <w:hyperlink r:id="rId9" w:history="1">
              <w:r w:rsidR="0035173E" w:rsidRPr="00AE602A">
                <w:rPr>
                  <w:rStyle w:val="Hyperlink"/>
                </w:rPr>
                <w:t>https://www.britishlivertrust.org.uk/liver-disease-support-groups/</w:t>
              </w:r>
            </w:hyperlink>
            <w:r w:rsidR="0035173E">
              <w:t xml:space="preserve"> </w:t>
            </w:r>
          </w:p>
        </w:tc>
      </w:tr>
      <w:tr w:rsidR="0035173E" w14:paraId="1DAFA5B0" w14:textId="77777777" w:rsidTr="0035173E">
        <w:tc>
          <w:tcPr>
            <w:tcW w:w="1809" w:type="dxa"/>
          </w:tcPr>
          <w:p w14:paraId="6E658D6B" w14:textId="77777777" w:rsidR="0035173E" w:rsidRDefault="0035173E">
            <w:r>
              <w:t>British Lung Foundation</w:t>
            </w:r>
          </w:p>
        </w:tc>
        <w:tc>
          <w:tcPr>
            <w:tcW w:w="7433" w:type="dxa"/>
          </w:tcPr>
          <w:p w14:paraId="48EF4179" w14:textId="77777777" w:rsidR="0035173E" w:rsidRDefault="0079523C">
            <w:hyperlink r:id="rId10" w:history="1">
              <w:r w:rsidR="0035173E" w:rsidRPr="00AE602A">
                <w:rPr>
                  <w:rStyle w:val="Hyperlink"/>
                </w:rPr>
                <w:t>https://www.blf.org.uk/support-for-you/breathe-easy</w:t>
              </w:r>
            </w:hyperlink>
            <w:r w:rsidR="0035173E">
              <w:t xml:space="preserve"> </w:t>
            </w:r>
          </w:p>
        </w:tc>
      </w:tr>
      <w:tr w:rsidR="0035173E" w14:paraId="51647A89" w14:textId="77777777" w:rsidTr="0035173E">
        <w:tc>
          <w:tcPr>
            <w:tcW w:w="1809" w:type="dxa"/>
          </w:tcPr>
          <w:p w14:paraId="76740589" w14:textId="77777777" w:rsidR="0035173E" w:rsidRDefault="0035173E">
            <w:r>
              <w:t>Diabetes UK</w:t>
            </w:r>
          </w:p>
        </w:tc>
        <w:tc>
          <w:tcPr>
            <w:tcW w:w="7433" w:type="dxa"/>
          </w:tcPr>
          <w:p w14:paraId="5C05463D" w14:textId="77777777" w:rsidR="0035173E" w:rsidRDefault="0079523C">
            <w:hyperlink r:id="rId11" w:history="1">
              <w:r w:rsidR="0035173E" w:rsidRPr="00AE602A">
                <w:rPr>
                  <w:rStyle w:val="Hyperlink"/>
                </w:rPr>
                <w:t>https://www.diabetes.org.uk/How_we_help/Local_support_groups/</w:t>
              </w:r>
            </w:hyperlink>
            <w:r w:rsidR="0035173E">
              <w:t xml:space="preserve"> </w:t>
            </w:r>
          </w:p>
        </w:tc>
      </w:tr>
      <w:tr w:rsidR="00992B0F" w14:paraId="65581EEF" w14:textId="77777777" w:rsidTr="0035173E">
        <w:tc>
          <w:tcPr>
            <w:tcW w:w="1809" w:type="dxa"/>
          </w:tcPr>
          <w:p w14:paraId="16BDB496" w14:textId="77777777" w:rsidR="00992B0F" w:rsidRDefault="00992B0F">
            <w:r>
              <w:t>Leukaemia CARE</w:t>
            </w:r>
          </w:p>
        </w:tc>
        <w:tc>
          <w:tcPr>
            <w:tcW w:w="7433" w:type="dxa"/>
          </w:tcPr>
          <w:p w14:paraId="06C597AB" w14:textId="77777777" w:rsidR="00992B0F" w:rsidRDefault="0079523C">
            <w:hyperlink r:id="rId12" w:history="1">
              <w:r w:rsidR="00992B0F" w:rsidRPr="00AE602A">
                <w:rPr>
                  <w:rStyle w:val="Hyperlink"/>
                </w:rPr>
                <w:t>http://www.leukaemiacare.org.uk/support-groups</w:t>
              </w:r>
            </w:hyperlink>
            <w:r w:rsidR="00992B0F">
              <w:t xml:space="preserve"> </w:t>
            </w:r>
          </w:p>
        </w:tc>
      </w:tr>
      <w:tr w:rsidR="0035173E" w14:paraId="181B3237" w14:textId="77777777" w:rsidTr="0035173E">
        <w:tc>
          <w:tcPr>
            <w:tcW w:w="1809" w:type="dxa"/>
          </w:tcPr>
          <w:p w14:paraId="00A7B04A" w14:textId="77777777" w:rsidR="0035173E" w:rsidRDefault="00992B0F">
            <w:r>
              <w:t>Macmillan Cancer Support</w:t>
            </w:r>
          </w:p>
        </w:tc>
        <w:tc>
          <w:tcPr>
            <w:tcW w:w="7433" w:type="dxa"/>
          </w:tcPr>
          <w:p w14:paraId="3C22A4DB" w14:textId="77777777" w:rsidR="0035173E" w:rsidRDefault="0079523C">
            <w:hyperlink r:id="rId13" w:history="1">
              <w:r w:rsidR="00992B0F" w:rsidRPr="00AE602A">
                <w:rPr>
                  <w:rStyle w:val="Hyperlink"/>
                </w:rPr>
                <w:t>http://www.macmillan.org.uk/information-and-support/coping/talking-about-cancer/find-groups-and-talks-near-you</w:t>
              </w:r>
            </w:hyperlink>
            <w:r w:rsidR="00992B0F">
              <w:t xml:space="preserve"> </w:t>
            </w:r>
          </w:p>
        </w:tc>
      </w:tr>
      <w:tr w:rsidR="0035173E" w14:paraId="44ED4E2D" w14:textId="77777777" w:rsidTr="0035173E">
        <w:tc>
          <w:tcPr>
            <w:tcW w:w="1809" w:type="dxa"/>
          </w:tcPr>
          <w:p w14:paraId="66621FF3" w14:textId="77777777" w:rsidR="0035173E" w:rsidRDefault="0035173E">
            <w:r>
              <w:t>Motor Neurone Disease Association</w:t>
            </w:r>
          </w:p>
        </w:tc>
        <w:tc>
          <w:tcPr>
            <w:tcW w:w="7433" w:type="dxa"/>
          </w:tcPr>
          <w:p w14:paraId="5D70A16A" w14:textId="77777777" w:rsidR="0035173E" w:rsidRDefault="0079523C">
            <w:hyperlink r:id="rId14" w:history="1">
              <w:r w:rsidR="0035173E" w:rsidRPr="00AE602A">
                <w:rPr>
                  <w:rStyle w:val="Hyperlink"/>
                </w:rPr>
                <w:t>http://www.mndassociation.org/getting-support/local-support/find-local-support/</w:t>
              </w:r>
            </w:hyperlink>
            <w:r w:rsidR="0035173E">
              <w:t xml:space="preserve"> </w:t>
            </w:r>
          </w:p>
        </w:tc>
      </w:tr>
      <w:tr w:rsidR="0035173E" w14:paraId="08D6FAB6" w14:textId="77777777" w:rsidTr="0035173E">
        <w:tc>
          <w:tcPr>
            <w:tcW w:w="1809" w:type="dxa"/>
          </w:tcPr>
          <w:p w14:paraId="5EDCF90D" w14:textId="77777777" w:rsidR="0035173E" w:rsidRDefault="0035173E">
            <w:r>
              <w:t>Parkinson’s UK</w:t>
            </w:r>
          </w:p>
        </w:tc>
        <w:tc>
          <w:tcPr>
            <w:tcW w:w="7433" w:type="dxa"/>
          </w:tcPr>
          <w:p w14:paraId="5E4B465B" w14:textId="77777777" w:rsidR="0035173E" w:rsidRDefault="0079523C">
            <w:hyperlink r:id="rId15" w:history="1">
              <w:r w:rsidR="0035173E" w:rsidRPr="00AE602A">
                <w:rPr>
                  <w:rStyle w:val="Hyperlink"/>
                </w:rPr>
                <w:t>https://www.parkinsons.org.uk/content/local-groups</w:t>
              </w:r>
            </w:hyperlink>
            <w:r w:rsidR="0035173E">
              <w:t xml:space="preserve"> </w:t>
            </w:r>
          </w:p>
        </w:tc>
      </w:tr>
    </w:tbl>
    <w:p w14:paraId="3A5CCFF0" w14:textId="77777777" w:rsidR="0035173E" w:rsidRDefault="0035173E"/>
    <w:p w14:paraId="15A21065" w14:textId="77777777" w:rsidR="00992B0F" w:rsidRDefault="00992B0F">
      <w:r>
        <w:t>Please note this list is not exhaustive.</w:t>
      </w:r>
    </w:p>
    <w:sectPr w:rsidR="00992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3E"/>
    <w:rsid w:val="0035173E"/>
    <w:rsid w:val="005A7410"/>
    <w:rsid w:val="005B269D"/>
    <w:rsid w:val="00680F55"/>
    <w:rsid w:val="0079523C"/>
    <w:rsid w:val="00812B3E"/>
    <w:rsid w:val="00992B0F"/>
    <w:rsid w:val="00B51676"/>
    <w:rsid w:val="00C10483"/>
    <w:rsid w:val="00C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FDB8"/>
  <w15:chartTrackingRefBased/>
  <w15:docId w15:val="{2E29349B-45A2-412E-B92A-4D24F70A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5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7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hf.org.uk/heart-health/how-we-can-help/heart-support-groups/find-your-local-heart-support-group" TargetMode="External"/><Relationship Id="rId13" Type="http://schemas.openxmlformats.org/officeDocument/2006/relationships/hyperlink" Target="http://www.macmillan.org.uk/information-and-support/coping/talking-about-cancer/find-groups-and-talks-near-yo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geuk.org.uk/about-us/local-partners/" TargetMode="External"/><Relationship Id="rId12" Type="http://schemas.openxmlformats.org/officeDocument/2006/relationships/hyperlink" Target="http://www.leukaemiacare.org.uk/support-grou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abetes.org.uk/How_we_help/Local_support_group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arkinsons.org.uk/content/local-groups" TargetMode="External"/><Relationship Id="rId10" Type="http://schemas.openxmlformats.org/officeDocument/2006/relationships/hyperlink" Target="https://www.blf.org.uk/support-for-you/breathe-eas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ritishlivertrust.org.uk/liver-disease-support-groups/" TargetMode="External"/><Relationship Id="rId14" Type="http://schemas.openxmlformats.org/officeDocument/2006/relationships/hyperlink" Target="http://www.mndassociation.org/getting-support/local-support/find-local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50279-E7B9-4A0F-B4D2-10A1C067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4EFFB-03A0-4C77-93B1-000E6B4AC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0D677-BB80-4C17-8ADA-82204BAF93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3</cp:revision>
  <dcterms:created xsi:type="dcterms:W3CDTF">2016-10-24T16:01:00Z</dcterms:created>
  <dcterms:modified xsi:type="dcterms:W3CDTF">2016-10-25T08:18:00Z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